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DCCB" w14:textId="77777777" w:rsidR="00757F93" w:rsidRPr="00871CF4" w:rsidRDefault="00757F93" w:rsidP="00871CF4">
      <w:pPr>
        <w:jc w:val="center"/>
        <w:rPr>
          <w:b/>
          <w:bCs/>
          <w:sz w:val="28"/>
          <w:szCs w:val="28"/>
        </w:rPr>
      </w:pPr>
      <w:r w:rsidRPr="00871CF4">
        <w:rPr>
          <w:b/>
          <w:bCs/>
          <w:sz w:val="28"/>
          <w:szCs w:val="28"/>
        </w:rPr>
        <w:t>Vendégtájékoztató</w:t>
      </w:r>
    </w:p>
    <w:p w14:paraId="2C671856" w14:textId="77777777" w:rsidR="00757F93" w:rsidRPr="00757F93" w:rsidRDefault="00757F93" w:rsidP="00757F93">
      <w:pPr>
        <w:rPr>
          <w:b/>
          <w:bCs/>
        </w:rPr>
      </w:pPr>
      <w:r w:rsidRPr="00757F93">
        <w:rPr>
          <w:b/>
          <w:bCs/>
        </w:rPr>
        <w:t> </w:t>
      </w:r>
    </w:p>
    <w:p w14:paraId="0A1D64C0" w14:textId="77777777" w:rsidR="00757F93" w:rsidRPr="00757F93" w:rsidRDefault="00757F93" w:rsidP="00757F93">
      <w:pPr>
        <w:rPr>
          <w:b/>
          <w:bCs/>
        </w:rPr>
      </w:pPr>
      <w:r w:rsidRPr="00757F93">
        <w:rPr>
          <w:b/>
          <w:bCs/>
        </w:rPr>
        <w:t>A Panzió szolgáltatásai</w:t>
      </w:r>
    </w:p>
    <w:p w14:paraId="79989206" w14:textId="381CC87A" w:rsidR="0018264B" w:rsidRDefault="00757F93" w:rsidP="00757F93">
      <w:r w:rsidRPr="00757F93">
        <w:br/>
        <w:t>Recepció 8-1</w:t>
      </w:r>
      <w:r>
        <w:t>6</w:t>
      </w:r>
      <w:r w:rsidRPr="00757F93">
        <w:t xml:space="preserve"> óráig üzemel,</w:t>
      </w:r>
      <w:r w:rsidR="00871CF4">
        <w:t xml:space="preserve"> </w:t>
      </w:r>
      <w:r w:rsidRPr="00757F93">
        <w:t xml:space="preserve">egyéb időpontban kérem hívja az ügyeleti számunkat: </w:t>
      </w:r>
      <w:r>
        <w:t>+36204279997</w:t>
      </w:r>
      <w:r w:rsidR="0018264B">
        <w:t>. A recepcióról nyitvatartási időben telefonálási lehetőség biztosított.</w:t>
      </w:r>
    </w:p>
    <w:p w14:paraId="24AED47F" w14:textId="6D2D3008" w:rsidR="00757F93" w:rsidRPr="00757F93" w:rsidRDefault="00757F93" w:rsidP="00757F93">
      <w:r w:rsidRPr="00757F93">
        <w:br/>
        <w:t>Észrevételeivel, panaszaival kérjük forduljon a recepcióhoz. Igény/szükség esetén értesítik a panzióvezetőt.</w:t>
      </w:r>
      <w:r w:rsidRPr="00757F93">
        <w:br/>
      </w:r>
      <w:r w:rsidRPr="00757F93">
        <w:br/>
      </w:r>
      <w:r w:rsidRPr="00757F93">
        <w:rPr>
          <w:u w:val="single"/>
        </w:rPr>
        <w:t>Adapterek</w:t>
      </w:r>
      <w:r w:rsidRPr="00757F93">
        <w:br/>
        <w:t>Különböző típusú adapterek és elektromos eszközök töltői elérhetők a recepción.</w:t>
      </w:r>
      <w:r w:rsidRPr="00757F93">
        <w:br/>
      </w:r>
      <w:r w:rsidRPr="00757F93">
        <w:br/>
      </w:r>
      <w:r w:rsidRPr="00757F93">
        <w:rPr>
          <w:u w:val="single"/>
        </w:rPr>
        <w:t>Ágyak</w:t>
      </w:r>
      <w:r w:rsidRPr="00757F93">
        <w:br/>
        <w:t>Az ágyak rugalmas ágyszerkezettel rendelkeznek, a rugós matrac vastagsága 16-22 cm. Az ágyak 80 cm szélesek és 200 cm hosszúak. A francia ágyak szélessége 1</w:t>
      </w:r>
      <w:r>
        <w:t>6</w:t>
      </w:r>
      <w:r w:rsidRPr="00757F93">
        <w:t>0x200 cm</w:t>
      </w:r>
      <w:r w:rsidRPr="00757F93">
        <w:br/>
      </w:r>
      <w:r w:rsidRPr="00757F93">
        <w:br/>
      </w:r>
      <w:r w:rsidRPr="00757F93">
        <w:rPr>
          <w:u w:val="single"/>
        </w:rPr>
        <w:t>Ágynemű</w:t>
      </w:r>
      <w:r w:rsidRPr="00757F93">
        <w:br/>
        <w:t>Ágyneműt hetente min</w:t>
      </w:r>
      <w:r w:rsidR="007807E4">
        <w:t>imum</w:t>
      </w:r>
      <w:r w:rsidRPr="00757F93">
        <w:t xml:space="preserve"> egyszer cserélünk, gyakoribb csere igényét kérjük jelezze a recepción.</w:t>
      </w:r>
      <w:r w:rsidRPr="00757F93">
        <w:br/>
      </w:r>
      <w:r w:rsidRPr="00757F93">
        <w:br/>
      </w:r>
      <w:r w:rsidRPr="00757F93">
        <w:rPr>
          <w:u w:val="single"/>
        </w:rPr>
        <w:t>Törölköző</w:t>
      </w:r>
      <w:r w:rsidRPr="00757F93">
        <w:br/>
        <w:t>Törölközőt minimum három naponta cserélünk,</w:t>
      </w:r>
      <w:r w:rsidR="007807E4">
        <w:t xml:space="preserve"> </w:t>
      </w:r>
      <w:r w:rsidRPr="00757F93">
        <w:t>gyakoribb csere igényét kérjük jelezze a recepción.</w:t>
      </w:r>
      <w:r w:rsidRPr="00757F93">
        <w:br/>
      </w:r>
      <w:r w:rsidRPr="00757F93">
        <w:br/>
      </w:r>
      <w:r w:rsidRPr="00757F93">
        <w:rPr>
          <w:u w:val="single"/>
        </w:rPr>
        <w:t>Banki ATM szolgáltatás</w:t>
      </w:r>
      <w:r w:rsidRPr="00757F93">
        <w:br/>
        <w:t xml:space="preserve">A legközelebbi bank ATM terminál </w:t>
      </w:r>
      <w:r w:rsidR="005B634B">
        <w:t xml:space="preserve">Budapest V. kerület Veres Pálné utca 2 szám alatt </w:t>
      </w:r>
      <w:r w:rsidRPr="00757F93">
        <w:t>található.</w:t>
      </w:r>
      <w:r w:rsidRPr="00757F93">
        <w:br/>
      </w:r>
      <w:r w:rsidRPr="00757F93">
        <w:br/>
      </w:r>
      <w:r w:rsidRPr="00757F93">
        <w:rPr>
          <w:u w:val="single"/>
        </w:rPr>
        <w:t>Bejelentkezés és kijelentkezés</w:t>
      </w:r>
      <w:r w:rsidRPr="00757F93">
        <w:br/>
        <w:t>Az érkezés napján a szobákat 15 órától lehet elfoglalni, az utazás napján a szobát 1</w:t>
      </w:r>
      <w:r w:rsidR="005B634B">
        <w:t>1</w:t>
      </w:r>
      <w:r w:rsidRPr="00757F93">
        <w:t xml:space="preserve"> óráig kérjük elhagyni. Ha 1</w:t>
      </w:r>
      <w:r w:rsidR="005B634B">
        <w:t>1</w:t>
      </w:r>
      <w:r w:rsidRPr="00757F93">
        <w:t xml:space="preserve"> óránál később szeretne kijelentkezni, akkor igényét jelezze a recepció felé. Korai érkezés/késői távozás a foglaltság függvényében lehetséges</w:t>
      </w:r>
      <w:r w:rsidR="005B634B">
        <w:t>.</w:t>
      </w:r>
      <w:r w:rsidR="0082623D">
        <w:t xml:space="preserve"> A bejelentkezést végezheti online is, melyről tájékoztatást emailben kap az érkezését megelőzően 3 nappal. Ehhez az Alfred appot kell használnia. </w:t>
      </w:r>
      <w:r w:rsidRPr="00757F93">
        <w:br/>
      </w:r>
      <w:r w:rsidRPr="00757F93">
        <w:br/>
      </w:r>
      <w:r w:rsidRPr="00757F93">
        <w:rPr>
          <w:u w:val="single"/>
        </w:rPr>
        <w:t>Bővített kontinentális reggeli</w:t>
      </w:r>
      <w:r w:rsidRPr="00757F93">
        <w:br/>
        <w:t>Vendégeinknek bővített kontinentális reggelit kínálunk, amelyet panziónk</w:t>
      </w:r>
      <w:r w:rsidR="005B634B">
        <w:t xml:space="preserve"> melletti Passata Pizzériában </w:t>
      </w:r>
      <w:r w:rsidRPr="00757F93">
        <w:t>8:00-tól 10:00-ig szolgálunk fel</w:t>
      </w:r>
      <w:r w:rsidR="005B634B">
        <w:t xml:space="preserve"> kizárólag szálló vendégeinknek. </w:t>
      </w:r>
    </w:p>
    <w:p w14:paraId="7620744D" w14:textId="77777777" w:rsidR="00393F8D" w:rsidRDefault="00757F93" w:rsidP="00AF03C7">
      <w:pPr>
        <w:rPr>
          <w:u w:val="single"/>
        </w:rPr>
      </w:pPr>
      <w:r w:rsidRPr="00757F93">
        <w:rPr>
          <w:u w:val="single"/>
        </w:rPr>
        <w:lastRenderedPageBreak/>
        <w:t>Italkínálatunk</w:t>
      </w:r>
      <w:r w:rsidRPr="00757F93">
        <w:br/>
      </w:r>
      <w:r w:rsidR="00AF03C7">
        <w:t xml:space="preserve">Minden szobában ingyenesen biztosítunk 1 db 1.5 literes ásványvízet, teákat és kávé kapszulákat. </w:t>
      </w:r>
      <w:r w:rsidR="0082623D">
        <w:t xml:space="preserve">További italokat az épületben található Passata pizzériában tud vásárolni, vagy rendelni. </w:t>
      </w:r>
      <w:r w:rsidRPr="00757F93">
        <w:br/>
      </w:r>
      <w:r w:rsidRPr="00757F93">
        <w:br/>
      </w:r>
      <w:r w:rsidRPr="00757F93">
        <w:rPr>
          <w:u w:val="single"/>
        </w:rPr>
        <w:t>Csomagmegőrzés</w:t>
      </w:r>
      <w:r w:rsidRPr="00757F93">
        <w:br/>
        <w:t>Csomagját zárt helyiségben megőrizzük, kérjük igényét jelezze a recepción.</w:t>
      </w:r>
      <w:r w:rsidRPr="00757F93">
        <w:br/>
      </w:r>
      <w:r w:rsidRPr="00757F93">
        <w:br/>
      </w:r>
      <w:r w:rsidRPr="00757F93">
        <w:rPr>
          <w:u w:val="single"/>
        </w:rPr>
        <w:t>Dohányzás</w:t>
      </w:r>
      <w:r w:rsidRPr="00757F93">
        <w:br/>
        <w:t>2012. január 1-e óta a panzió közösségi területein, szobáiban a dohányzás nem megengedett. A panzió bejáratától 5 méterre</w:t>
      </w:r>
      <w:r w:rsidR="00AF03C7">
        <w:t xml:space="preserve">, valamint a kijelölt dohányzóhelyen </w:t>
      </w:r>
      <w:r w:rsidRPr="00757F93">
        <w:t xml:space="preserve"> engedélyezett a dohányzás. </w:t>
      </w:r>
      <w:r w:rsidRPr="00757F93">
        <w:br/>
      </w:r>
      <w:r w:rsidRPr="00757F93">
        <w:br/>
      </w:r>
      <w:r w:rsidRPr="00757F93">
        <w:rPr>
          <w:u w:val="single"/>
        </w:rPr>
        <w:t>Elveszett csomag</w:t>
      </w:r>
      <w:r w:rsidRPr="00757F93">
        <w:br/>
        <w:t>Elveszett csomag ügyében kérjük, keresse fel a recepciót,</w:t>
      </w:r>
      <w:r w:rsidRPr="00757F93">
        <w:br/>
      </w:r>
      <w:r w:rsidRPr="00757F93">
        <w:br/>
      </w:r>
      <w:r w:rsidRPr="00757F93">
        <w:rPr>
          <w:u w:val="single"/>
        </w:rPr>
        <w:t>Értékmegőrzés</w:t>
      </w:r>
      <w:r w:rsidRPr="00757F93">
        <w:br/>
        <w:t>Kérjük, hogy értéktárgyait helyezze biztonságba a recepción található központi széfben.</w:t>
      </w:r>
      <w:r w:rsidRPr="00757F93">
        <w:br/>
      </w:r>
      <w:r w:rsidRPr="00757F93">
        <w:br/>
      </w:r>
      <w:r w:rsidRPr="00757F93">
        <w:rPr>
          <w:u w:val="single"/>
        </w:rPr>
        <w:t>Gyermekágy</w:t>
      </w:r>
      <w:r w:rsidRPr="00757F93">
        <w:br/>
        <w:t>A gyermekágyat külön kérésre ingyenesen elhelyezzük szobájában. A rendelkezésre álló kiságyak száma korlátozott, ezért az érkezési sorrend alapján tudjuk biztosítani.</w:t>
      </w:r>
      <w:r w:rsidRPr="00757F93">
        <w:br/>
      </w:r>
      <w:r w:rsidRPr="00757F93">
        <w:br/>
      </w:r>
      <w:r w:rsidRPr="00757F93">
        <w:rPr>
          <w:u w:val="single"/>
        </w:rPr>
        <w:t>Gyógyszertár</w:t>
      </w:r>
      <w:r w:rsidRPr="00757F93">
        <w:br/>
        <w:t xml:space="preserve">A legközelebbi gyógyszertár </w:t>
      </w:r>
      <w:r w:rsidR="00AF03C7">
        <w:t xml:space="preserve">Budapest V. kerület Irányi </w:t>
      </w:r>
      <w:r w:rsidRPr="00757F93">
        <w:t xml:space="preserve">uta </w:t>
      </w:r>
      <w:r w:rsidR="00AF03C7">
        <w:t>15</w:t>
      </w:r>
      <w:r w:rsidRPr="00757F93">
        <w:t>.sz alatt található.</w:t>
      </w:r>
      <w:r w:rsidRPr="00757F93">
        <w:br/>
      </w:r>
      <w:r w:rsidRPr="00757F93">
        <w:br/>
      </w:r>
      <w:r w:rsidRPr="00757F93">
        <w:rPr>
          <w:u w:val="single"/>
        </w:rPr>
        <w:t>Háziállatok</w:t>
      </w:r>
      <w:r w:rsidRPr="00757F93">
        <w:br/>
        <w:t>Panziónkban sajnos nincs lehetőség kisállat fogadására.</w:t>
      </w:r>
      <w:r w:rsidRPr="00757F93">
        <w:br/>
      </w:r>
      <w:r w:rsidRPr="00757F93">
        <w:br/>
      </w:r>
      <w:r w:rsidRPr="00757F93">
        <w:rPr>
          <w:u w:val="single"/>
        </w:rPr>
        <w:t>Hitelkártya elfogadása</w:t>
      </w:r>
      <w:r w:rsidRPr="00757F93">
        <w:br/>
        <w:t>Panziónk a MasterCard, a Visa és a Maestro kártyákat fogadja el fizetőeszközként.</w:t>
      </w:r>
      <w:r w:rsidRPr="00757F93">
        <w:br/>
      </w:r>
      <w:r w:rsidRPr="00757F93">
        <w:br/>
      </w:r>
      <w:r w:rsidRPr="00757F93">
        <w:rPr>
          <w:u w:val="single"/>
        </w:rPr>
        <w:t>Internet</w:t>
      </w:r>
      <w:r w:rsidRPr="00757F93">
        <w:br/>
        <w:t xml:space="preserve">Vezeték nélküli, ingyenes internet szolgáltatás áll vendégeink rendelkezésére a </w:t>
      </w:r>
      <w:r w:rsidR="00AF03C7">
        <w:t xml:space="preserve">szobákban és a </w:t>
      </w:r>
      <w:r w:rsidRPr="00757F93">
        <w:t>közös területeken.</w:t>
      </w:r>
      <w:r w:rsidRPr="00757F93">
        <w:br/>
      </w:r>
      <w:r w:rsidRPr="00757F93">
        <w:br/>
      </w:r>
      <w:r w:rsidRPr="00757F93">
        <w:rPr>
          <w:u w:val="single"/>
        </w:rPr>
        <w:t>Kiegészítő szolgáltatások</w:t>
      </w:r>
      <w:r w:rsidRPr="00757F93">
        <w:br/>
        <w:t>Panziónk recepcióján igényelhet + párnát is+ paplant</w:t>
      </w:r>
      <w:r w:rsidR="00AF03C7">
        <w:t xml:space="preserve">, vasalódeszkát is. </w:t>
      </w:r>
      <w:r w:rsidRPr="00757F93">
        <w:br/>
      </w:r>
      <w:r w:rsidRPr="00757F93">
        <w:br/>
      </w:r>
      <w:r w:rsidRPr="00757F93">
        <w:rPr>
          <w:u w:val="single"/>
        </w:rPr>
        <w:t>Légkondicionálás</w:t>
      </w:r>
      <w:r w:rsidRPr="00757F93">
        <w:br/>
        <w:t xml:space="preserve">A szobák </w:t>
      </w:r>
      <w:r w:rsidR="00AF03C7">
        <w:t>100</w:t>
      </w:r>
      <w:r w:rsidRPr="00757F93">
        <w:t xml:space="preserve">%-ában található légkondicionáló. Kérjük a klíma bekapcsolása előtt az </w:t>
      </w:r>
      <w:r w:rsidRPr="00757F93">
        <w:lastRenderedPageBreak/>
        <w:t>ajtót és ablakot becsukni.</w:t>
      </w:r>
      <w:r w:rsidRPr="00757F93">
        <w:br/>
      </w:r>
      <w:r w:rsidRPr="00757F93">
        <w:br/>
      </w:r>
      <w:r w:rsidRPr="00757F93">
        <w:rPr>
          <w:u w:val="single"/>
        </w:rPr>
        <w:t>Pótágy</w:t>
      </w:r>
      <w:r w:rsidRPr="00757F93">
        <w:br/>
        <w:t>A szobákban,</w:t>
      </w:r>
      <w:r w:rsidR="00AF03C7">
        <w:t xml:space="preserve"> </w:t>
      </w:r>
      <w:r w:rsidRPr="00757F93">
        <w:t>amennyiben szüksége van pótágyra, keresse fel a recepciót</w:t>
      </w:r>
      <w:r w:rsidR="00AF03C7">
        <w:t>.</w:t>
      </w:r>
      <w:r w:rsidRPr="00757F93">
        <w:br/>
      </w:r>
    </w:p>
    <w:p w14:paraId="18383E41" w14:textId="1AB6E94A" w:rsidR="00AF03C7" w:rsidRDefault="00757F93" w:rsidP="00AF03C7">
      <w:r w:rsidRPr="00757F93">
        <w:rPr>
          <w:u w:val="single"/>
        </w:rPr>
        <w:t>Takarítás</w:t>
      </w:r>
      <w:r w:rsidRPr="00757F93">
        <w:br/>
        <w:t>A szobák takarítása reggel 8 és délután 3óra között történik. Amennyiben ebben az időben ez nem alkalmas Önnek, akkor kérjük</w:t>
      </w:r>
      <w:r w:rsidR="00AF03C7">
        <w:t xml:space="preserve"> ezt jelezze a recepción</w:t>
      </w:r>
      <w:r w:rsidRPr="00757F93">
        <w:t>. Takarítással kapcsolatos ügyekben (plusz ágynemű, takaró vagy párna) kérjük, keresse fel a recepciót</w:t>
      </w:r>
      <w:r w:rsidRPr="00757F93">
        <w:br/>
      </w:r>
      <w:r w:rsidRPr="00757F93">
        <w:br/>
      </w:r>
      <w:r w:rsidRPr="00757F93">
        <w:rPr>
          <w:u w:val="single"/>
        </w:rPr>
        <w:t>Taxi szolgáltatás</w:t>
      </w:r>
      <w:r w:rsidRPr="00757F93">
        <w:br/>
        <w:t>A recepció örömmel áll rendelkezésére taxi rendeléssel kapcsolatban. Ajánlott előzetesen a recepción lefoglalni a taxit.</w:t>
      </w:r>
      <w:r w:rsidRPr="00757F93">
        <w:br/>
      </w:r>
      <w:r w:rsidRPr="00757F93">
        <w:br/>
      </w:r>
      <w:r w:rsidRPr="00757F93">
        <w:rPr>
          <w:u w:val="single"/>
        </w:rPr>
        <w:t>Tűzvédelmi szabályok</w:t>
      </w:r>
      <w:r w:rsidRPr="00757F93">
        <w:br/>
      </w:r>
    </w:p>
    <w:p w14:paraId="398BA0CF" w14:textId="422D249C" w:rsidR="00757F93" w:rsidRPr="00757F93" w:rsidRDefault="00757F93" w:rsidP="00AF03C7">
      <w:r w:rsidRPr="00757F93">
        <w:t xml:space="preserve">A szobákban </w:t>
      </w:r>
      <w:r w:rsidR="00AF03C7">
        <w:t xml:space="preserve">dohányozni, továbbá </w:t>
      </w:r>
      <w:r w:rsidRPr="00757F93">
        <w:t>olyan tevékenységet folytatni, mely tüzet vagy robbanást okozhat</w:t>
      </w:r>
      <w:r w:rsidR="00AF03C7">
        <w:t xml:space="preserve"> tilos</w:t>
      </w:r>
      <w:r w:rsidRPr="00757F93">
        <w:t xml:space="preserve">. Tűz esetén kérjük a recepciót értesíteni, és az épületet a </w:t>
      </w:r>
      <w:r w:rsidR="000850CB">
        <w:t>lépcsőház irányában a főbejáraton keresztül</w:t>
      </w:r>
      <w:r w:rsidRPr="00757F93">
        <w:t xml:space="preserve"> elhagyni.</w:t>
      </w:r>
    </w:p>
    <w:p w14:paraId="0809E857" w14:textId="77777777" w:rsidR="00757F93" w:rsidRDefault="00757F93"/>
    <w:p w14:paraId="441AAA19" w14:textId="320809E0" w:rsidR="0082623D" w:rsidRDefault="0082623D">
      <w:pPr>
        <w:rPr>
          <w:u w:val="single"/>
        </w:rPr>
      </w:pPr>
      <w:r w:rsidRPr="0082623D">
        <w:rPr>
          <w:u w:val="single"/>
        </w:rPr>
        <w:t>Közös helyiség</w:t>
      </w:r>
    </w:p>
    <w:p w14:paraId="4568A5AB" w14:textId="6CC9F488" w:rsidR="0082623D" w:rsidRDefault="0082623D">
      <w:r w:rsidRPr="0082623D">
        <w:t xml:space="preserve">Közös helyiség a </w:t>
      </w:r>
      <w:r w:rsidR="00393F8D">
        <w:t xml:space="preserve">recepciónál található, ahol külön TV, fotelek, székek és asztal is található. Nyitvatartási ideje megegyezik a recepció nyitva tartásával. </w:t>
      </w:r>
    </w:p>
    <w:p w14:paraId="574E34E4" w14:textId="77777777" w:rsidR="00393F8D" w:rsidRDefault="00393F8D"/>
    <w:p w14:paraId="0C94C32A" w14:textId="278F5C8A" w:rsidR="00393F8D" w:rsidRDefault="00393F8D">
      <w:pPr>
        <w:rPr>
          <w:u w:val="single"/>
        </w:rPr>
      </w:pPr>
      <w:r w:rsidRPr="00393F8D">
        <w:rPr>
          <w:u w:val="single"/>
        </w:rPr>
        <w:t>Szobák tartozékai</w:t>
      </w:r>
    </w:p>
    <w:p w14:paraId="7A305146" w14:textId="4F6FEF9E" w:rsidR="00393F8D" w:rsidRPr="00393F8D" w:rsidRDefault="00393F8D">
      <w:r w:rsidRPr="00393F8D">
        <w:t>Minden szob</w:t>
      </w:r>
      <w:r>
        <w:t xml:space="preserve">ában található </w:t>
      </w:r>
      <w:r w:rsidR="0018264B">
        <w:t>teljes értékű hűtőszekrény fagyasztóval/ nem minibár /</w:t>
      </w:r>
      <w:r>
        <w:t>hajszárító, vasaló, ruhaszárító, mosógép, konyhai felszerelések / serpenyő, fazék, mély tányér, lapos tányér, kis tányér, kanál, kés villa, só bors /konyharuha, szalvéta, mikrohullámú sütő, főzőlap</w:t>
      </w:r>
      <w:r w:rsidR="00491467">
        <w:t>, kapszulás kávéfőző, vízforraló</w:t>
      </w:r>
      <w:r>
        <w:t xml:space="preserve">. </w:t>
      </w:r>
      <w:r w:rsidR="0018264B">
        <w:t xml:space="preserve">Vasaló deszka külön kérhető a recepción. </w:t>
      </w:r>
    </w:p>
    <w:p w14:paraId="7890CAD6" w14:textId="6AB1EA13" w:rsidR="00393F8D" w:rsidRPr="0018264B" w:rsidRDefault="0018264B">
      <w:r w:rsidRPr="0018264B">
        <w:t xml:space="preserve">A szobákban </w:t>
      </w:r>
      <w:r>
        <w:t xml:space="preserve">elhelyezett prospektusokból tudnak tájékozódni a helyi programokról, valamint a megadott telefonszámon kollégánk személyre szabott programok tervezésében is tud segítséget nyújtani. </w:t>
      </w:r>
    </w:p>
    <w:sectPr w:rsidR="00393F8D" w:rsidRPr="0018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F93"/>
    <w:rsid w:val="0001694C"/>
    <w:rsid w:val="000850CB"/>
    <w:rsid w:val="0018264B"/>
    <w:rsid w:val="001D5987"/>
    <w:rsid w:val="002F0F14"/>
    <w:rsid w:val="00393F8D"/>
    <w:rsid w:val="00491467"/>
    <w:rsid w:val="005B634B"/>
    <w:rsid w:val="005E42FE"/>
    <w:rsid w:val="00757F93"/>
    <w:rsid w:val="007807E4"/>
    <w:rsid w:val="0082623D"/>
    <w:rsid w:val="00871CF4"/>
    <w:rsid w:val="00AF03C7"/>
    <w:rsid w:val="00F7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E7D1"/>
  <w15:chartTrackingRefBased/>
  <w15:docId w15:val="{7F3BE8D4-68BD-4CDD-A3E4-D2AD69F89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7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7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7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7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7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7F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7F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7F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7F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7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7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7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7F9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7F9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7F9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7F9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7F9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7F9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7F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7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7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7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7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7F9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7F9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7F9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7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7F9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7F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567</Words>
  <Characters>3919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Raadhu kft</dc:creator>
  <cp:keywords/>
  <dc:description/>
  <cp:lastModifiedBy>Raadhu kft</cp:lastModifiedBy>
  <cp:revision>6</cp:revision>
  <dcterms:created xsi:type="dcterms:W3CDTF">2026-07-29T07:11:00Z</dcterms:created>
  <dcterms:modified xsi:type="dcterms:W3CDTF">2026-07-30T08:34:00Z</dcterms:modified>
</cp:coreProperties>
</file>